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93D58" w:rsidRPr="00EE5DEA" w:rsidRDefault="00F93D5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93D58" w:rsidRDefault="00F93D5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93D58" w:rsidRDefault="00F93D5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93D58" w:rsidRDefault="00F93D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93D58" w:rsidRDefault="00F93D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93D58" w:rsidRDefault="00F93D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93D58" w:rsidRDefault="00F93D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93D58" w:rsidRDefault="00F93D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93D58" w:rsidRDefault="00F93D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93D58" w:rsidRDefault="00F93D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93D58" w:rsidRPr="00EE5DEA" w:rsidRDefault="00F93D5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93D58" w:rsidRDefault="00F93D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93D58" w:rsidRDefault="00F93D58" w:rsidP="00EE5DEA">
      <w:pPr>
        <w:rPr>
          <w:rFonts w:ascii="Times New Roman" w:hAnsi="Times New Roman" w:cs="Times New Roman"/>
        </w:rPr>
      </w:pPr>
    </w:p>
    <w:p w:rsidR="00F93D58" w:rsidRPr="00EE5DEA" w:rsidRDefault="00F93D5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93D58" w:rsidRPr="00EE5DEA" w:rsidRDefault="00F93D5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93D58" w:rsidRPr="00EE5DEA" w:rsidRDefault="00F93D5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93D58" w:rsidRDefault="00F93D5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93D58" w:rsidRPr="00EB3D90" w:rsidTr="008135FD">
        <w:tc>
          <w:tcPr>
            <w:tcW w:w="1265" w:type="dxa"/>
            <w:shd w:val="clear" w:color="auto" w:fill="auto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93D5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93D58" w:rsidRPr="00EB3D90" w:rsidRDefault="00F93D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26/12/1982</w:t>
            </w:r>
          </w:p>
        </w:tc>
      </w:tr>
      <w:tr w:rsidR="00F93D58" w:rsidRPr="00EB3D90" w:rsidTr="008135FD">
        <w:tc>
          <w:tcPr>
            <w:tcW w:w="1265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93D58" w:rsidRPr="00EB3D90" w:rsidRDefault="00F93D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93D58" w:rsidRPr="00EB3D90" w:rsidTr="004F48E7">
        <w:tc>
          <w:tcPr>
            <w:tcW w:w="1265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93D58" w:rsidRPr="00EB3D90" w:rsidRDefault="00F93D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93D58" w:rsidRPr="00EB3D90" w:rsidRDefault="00F93D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93D58" w:rsidRDefault="00F93D5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93D58" w:rsidRDefault="00F93D5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93D58" w:rsidRPr="00707B06" w:rsidRDefault="00F93D5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93D58" w:rsidRDefault="00F93D5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93D58" w:rsidRDefault="00F93D5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7804C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93D58" w:rsidRPr="00446E50" w:rsidRDefault="00F93D5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93D58" w:rsidRPr="00446E50" w:rsidRDefault="00F93D5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93D58" w:rsidRPr="00446E50" w:rsidRDefault="00F93D5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93D58" w:rsidRPr="00446E50" w:rsidRDefault="00F93D5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93D58" w:rsidRPr="00446E50" w:rsidRDefault="00F93D5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93D58" w:rsidRPr="00446E50" w:rsidRDefault="00F93D58" w:rsidP="00055425">
      <w:pPr>
        <w:spacing w:after="0"/>
        <w:rPr>
          <w:rFonts w:ascii="Times New Roman" w:hAnsi="Times New Roman" w:cs="Times New Roman"/>
          <w:b/>
        </w:rPr>
      </w:pPr>
    </w:p>
    <w:p w:rsidR="00F93D58" w:rsidRPr="00446E50" w:rsidRDefault="00F93D5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93D58" w:rsidRPr="00446E50" w:rsidRDefault="00F93D5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93D58" w:rsidRPr="00F57E56" w:rsidRDefault="00F93D5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HANITRINIAINA Marie Noëline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014/LALS/2023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93D58" w:rsidRPr="00446E50" w:rsidRDefault="00F93D58" w:rsidP="00055425">
      <w:pPr>
        <w:rPr>
          <w:rFonts w:ascii="Times New Roman" w:hAnsi="Times New Roman" w:cs="Times New Roman"/>
        </w:rPr>
      </w:pPr>
    </w:p>
    <w:p w:rsidR="00F93D58" w:rsidRPr="00446E50" w:rsidRDefault="00F93D5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93D58" w:rsidRPr="00EE5DEA" w:rsidRDefault="00F93D5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93D58" w:rsidRPr="00EE5DEA" w:rsidRDefault="00F93D58" w:rsidP="008135FD">
      <w:pPr>
        <w:ind w:left="4956"/>
        <w:rPr>
          <w:rFonts w:ascii="Times New Roman" w:hAnsi="Times New Roman" w:cs="Times New Roman"/>
          <w:b/>
        </w:rPr>
      </w:pPr>
    </w:p>
    <w:p w:rsidR="00F93D58" w:rsidRPr="00EE5DEA" w:rsidRDefault="00F93D58" w:rsidP="008135FD">
      <w:pPr>
        <w:ind w:left="4956"/>
        <w:rPr>
          <w:rFonts w:ascii="Times New Roman" w:hAnsi="Times New Roman" w:cs="Times New Roman"/>
          <w:b/>
        </w:rPr>
      </w:pPr>
    </w:p>
    <w:p w:rsidR="00F93D58" w:rsidRDefault="00F93D58" w:rsidP="008135FD">
      <w:pPr>
        <w:rPr>
          <w:rFonts w:ascii="Times New Roman" w:hAnsi="Times New Roman" w:cs="Times New Roman"/>
        </w:rPr>
        <w:sectPr w:rsidR="00F93D58" w:rsidSect="00F93D5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93D58" w:rsidRDefault="00F93D58" w:rsidP="008135FD">
      <w:pPr>
        <w:rPr>
          <w:rFonts w:ascii="Times New Roman" w:hAnsi="Times New Roman" w:cs="Times New Roman"/>
        </w:rPr>
      </w:pPr>
    </w:p>
    <w:sectPr w:rsidR="00F93D58" w:rsidSect="00F93D5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93D58" w:rsidRDefault="00F93D58" w:rsidP="000B6029">
      <w:pPr>
        <w:spacing w:after="0" w:line="240" w:lineRule="auto"/>
      </w:pPr>
      <w:r>
        <w:separator/>
      </w:r>
    </w:p>
  </w:endnote>
  <w:endnote w:type="continuationSeparator" w:id="0">
    <w:p w:rsidR="00F93D58" w:rsidRDefault="00F93D5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2208781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93782149"/>
          <w:docPartObj>
            <w:docPartGallery w:val="Page Numbers (Top of Page)"/>
            <w:docPartUnique/>
          </w:docPartObj>
        </w:sdtPr>
        <w:sdtContent>
          <w:p w:rsidR="00F93D58" w:rsidRPr="000B6029" w:rsidRDefault="00F93D5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93D58" w:rsidRPr="000B6029" w:rsidRDefault="00F93D5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93D58" w:rsidRDefault="00F93D58" w:rsidP="000B6029">
      <w:pPr>
        <w:spacing w:after="0" w:line="240" w:lineRule="auto"/>
      </w:pPr>
      <w:r>
        <w:separator/>
      </w:r>
    </w:p>
  </w:footnote>
  <w:footnote w:type="continuationSeparator" w:id="0">
    <w:p w:rsidR="00F93D58" w:rsidRDefault="00F93D5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93D58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