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3F77" w:rsidRPr="00EE5DEA" w:rsidRDefault="00903F7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03F77" w:rsidRDefault="00903F7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03F77" w:rsidRDefault="00903F7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03F77" w:rsidRDefault="00903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03F77" w:rsidRDefault="00903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03F77" w:rsidRDefault="00903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03F77" w:rsidRDefault="00903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03F77" w:rsidRDefault="00903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03F77" w:rsidRDefault="00903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03F77" w:rsidRDefault="00903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03F77" w:rsidRPr="00EE5DEA" w:rsidRDefault="00903F7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03F77" w:rsidRDefault="00903F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03F77" w:rsidRDefault="00903F77" w:rsidP="00EE5DEA">
      <w:pPr>
        <w:rPr>
          <w:rFonts w:ascii="Times New Roman" w:hAnsi="Times New Roman" w:cs="Times New Roman"/>
        </w:rPr>
      </w:pPr>
    </w:p>
    <w:p w:rsidR="00903F77" w:rsidRPr="00EE5DEA" w:rsidRDefault="00903F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03F77" w:rsidRPr="00EE5DEA" w:rsidRDefault="00903F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03F77" w:rsidRPr="00EE5DEA" w:rsidRDefault="00903F7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03F77" w:rsidRDefault="00903F7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03F77" w:rsidRPr="00EB3D90" w:rsidTr="008135FD">
        <w:tc>
          <w:tcPr>
            <w:tcW w:w="1265" w:type="dxa"/>
            <w:shd w:val="clear" w:color="auto" w:fill="auto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3F7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RAHARIVONJY Hantaniaina Emmanuella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03F77" w:rsidRPr="00EB3D90" w:rsidRDefault="00903F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16/07/1977</w:t>
            </w:r>
          </w:p>
        </w:tc>
      </w:tr>
      <w:tr w:rsidR="00903F77" w:rsidRPr="00EB3D90" w:rsidTr="008135FD">
        <w:tc>
          <w:tcPr>
            <w:tcW w:w="1265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03F77" w:rsidRPr="00EB3D90" w:rsidRDefault="00903F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03F77" w:rsidRPr="00EB3D90" w:rsidTr="004F48E7">
        <w:tc>
          <w:tcPr>
            <w:tcW w:w="1265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03F77" w:rsidRPr="00EB3D90" w:rsidRDefault="00903F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03F77" w:rsidRPr="00EB3D90" w:rsidRDefault="00903F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03F77" w:rsidRDefault="00903F7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03F77" w:rsidRDefault="00903F7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03F77" w:rsidRPr="00707B06" w:rsidRDefault="00903F7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03F77" w:rsidRDefault="00903F7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03F77" w:rsidRDefault="00903F7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64DAFD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03F77" w:rsidRPr="00446E50" w:rsidRDefault="00903F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03F77" w:rsidRPr="00446E50" w:rsidRDefault="00903F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03F77" w:rsidRPr="00446E50" w:rsidRDefault="00903F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03F77" w:rsidRPr="00446E50" w:rsidRDefault="00903F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03F77" w:rsidRPr="00446E50" w:rsidRDefault="00903F7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03F77" w:rsidRPr="00446E50" w:rsidRDefault="00903F77" w:rsidP="00055425">
      <w:pPr>
        <w:spacing w:after="0"/>
        <w:rPr>
          <w:rFonts w:ascii="Times New Roman" w:hAnsi="Times New Roman" w:cs="Times New Roman"/>
          <w:b/>
        </w:rPr>
      </w:pPr>
    </w:p>
    <w:p w:rsidR="00903F77" w:rsidRPr="00446E50" w:rsidRDefault="00903F7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03F77" w:rsidRPr="00446E50" w:rsidRDefault="00903F7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03F77" w:rsidRPr="00F57E56" w:rsidRDefault="00903F7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RAHARIVONJY Hantaniaina Emmanuella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037/LALS/2023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03F77" w:rsidRPr="00446E50" w:rsidRDefault="00903F77" w:rsidP="00055425">
      <w:pPr>
        <w:rPr>
          <w:rFonts w:ascii="Times New Roman" w:hAnsi="Times New Roman" w:cs="Times New Roman"/>
        </w:rPr>
      </w:pPr>
    </w:p>
    <w:p w:rsidR="00903F77" w:rsidRPr="00446E50" w:rsidRDefault="00903F7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03F77" w:rsidRPr="00EE5DEA" w:rsidRDefault="00903F7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03F77" w:rsidRPr="00EE5DEA" w:rsidRDefault="00903F77" w:rsidP="008135FD">
      <w:pPr>
        <w:ind w:left="4956"/>
        <w:rPr>
          <w:rFonts w:ascii="Times New Roman" w:hAnsi="Times New Roman" w:cs="Times New Roman"/>
          <w:b/>
        </w:rPr>
      </w:pPr>
    </w:p>
    <w:p w:rsidR="00903F77" w:rsidRPr="00EE5DEA" w:rsidRDefault="00903F77" w:rsidP="008135FD">
      <w:pPr>
        <w:ind w:left="4956"/>
        <w:rPr>
          <w:rFonts w:ascii="Times New Roman" w:hAnsi="Times New Roman" w:cs="Times New Roman"/>
          <w:b/>
        </w:rPr>
      </w:pPr>
    </w:p>
    <w:p w:rsidR="00903F77" w:rsidRDefault="00903F77" w:rsidP="008135FD">
      <w:pPr>
        <w:rPr>
          <w:rFonts w:ascii="Times New Roman" w:hAnsi="Times New Roman" w:cs="Times New Roman"/>
        </w:rPr>
        <w:sectPr w:rsidR="00903F77" w:rsidSect="00903F7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03F77" w:rsidRDefault="00903F77" w:rsidP="008135FD">
      <w:pPr>
        <w:rPr>
          <w:rFonts w:ascii="Times New Roman" w:hAnsi="Times New Roman" w:cs="Times New Roman"/>
        </w:rPr>
      </w:pPr>
    </w:p>
    <w:sectPr w:rsidR="00903F77" w:rsidSect="00903F7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03F77" w:rsidRDefault="00903F77" w:rsidP="000B6029">
      <w:pPr>
        <w:spacing w:after="0" w:line="240" w:lineRule="auto"/>
      </w:pPr>
      <w:r>
        <w:separator/>
      </w:r>
    </w:p>
  </w:endnote>
  <w:endnote w:type="continuationSeparator" w:id="0">
    <w:p w:rsidR="00903F77" w:rsidRDefault="00903F7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8823656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19628987"/>
          <w:docPartObj>
            <w:docPartGallery w:val="Page Numbers (Top of Page)"/>
            <w:docPartUnique/>
          </w:docPartObj>
        </w:sdtPr>
        <w:sdtContent>
          <w:p w:rsidR="00903F77" w:rsidRPr="000B6029" w:rsidRDefault="00903F7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03F77" w:rsidRPr="000B6029" w:rsidRDefault="00903F7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03F77" w:rsidRDefault="00903F77" w:rsidP="000B6029">
      <w:pPr>
        <w:spacing w:after="0" w:line="240" w:lineRule="auto"/>
      </w:pPr>
      <w:r>
        <w:separator/>
      </w:r>
    </w:p>
  </w:footnote>
  <w:footnote w:type="continuationSeparator" w:id="0">
    <w:p w:rsidR="00903F77" w:rsidRDefault="00903F7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03F77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