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504C" w:rsidRPr="00EE5DEA" w:rsidRDefault="00C9504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9504C" w:rsidRDefault="00C9504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9504C" w:rsidRDefault="00C9504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9504C" w:rsidRDefault="00C950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9504C" w:rsidRDefault="00C950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9504C" w:rsidRDefault="00C950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9504C" w:rsidRDefault="00C950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9504C" w:rsidRDefault="00C950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9504C" w:rsidRDefault="00C950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9504C" w:rsidRDefault="00C950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9504C" w:rsidRPr="00EE5DEA" w:rsidRDefault="00C9504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9504C" w:rsidRDefault="00C9504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9504C" w:rsidRDefault="00C9504C" w:rsidP="00EE5DEA">
      <w:pPr>
        <w:rPr>
          <w:rFonts w:ascii="Times New Roman" w:hAnsi="Times New Roman" w:cs="Times New Roman"/>
        </w:rPr>
      </w:pPr>
    </w:p>
    <w:p w:rsidR="00C9504C" w:rsidRPr="00EE5DEA" w:rsidRDefault="00C9504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9504C" w:rsidRPr="00EE5DEA" w:rsidRDefault="00C9504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9504C" w:rsidRPr="00EE5DEA" w:rsidRDefault="00C9504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9504C" w:rsidRDefault="00C9504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9504C" w:rsidRPr="00EB3D90" w:rsidTr="008135FD">
        <w:tc>
          <w:tcPr>
            <w:tcW w:w="1265" w:type="dxa"/>
            <w:shd w:val="clear" w:color="auto" w:fill="auto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9504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ANDRIAMANAJA BARSON JEAN ELIE WILLIKI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9504C" w:rsidRPr="00EB3D90" w:rsidRDefault="00C9504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21/06/1985</w:t>
            </w:r>
          </w:p>
        </w:tc>
      </w:tr>
      <w:tr w:rsidR="00C9504C" w:rsidRPr="00EB3D90" w:rsidTr="008135FD">
        <w:tc>
          <w:tcPr>
            <w:tcW w:w="1265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9504C" w:rsidRPr="00EB3D90" w:rsidRDefault="00C9504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9504C" w:rsidRPr="00EB3D90" w:rsidTr="004F48E7">
        <w:tc>
          <w:tcPr>
            <w:tcW w:w="1265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9504C" w:rsidRPr="00EB3D90" w:rsidRDefault="00C9504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9504C" w:rsidRPr="00EB3D90" w:rsidRDefault="00C9504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9504C" w:rsidRDefault="00C9504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9504C" w:rsidRDefault="00C9504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9504C" w:rsidRPr="00707B06" w:rsidRDefault="00C9504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9504C" w:rsidRDefault="00C9504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9504C" w:rsidRDefault="00C9504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5CA13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9504C" w:rsidRPr="00446E50" w:rsidRDefault="00C9504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9504C" w:rsidRPr="00446E50" w:rsidRDefault="00C9504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9504C" w:rsidRPr="00446E50" w:rsidRDefault="00C9504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9504C" w:rsidRPr="00446E50" w:rsidRDefault="00C9504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9504C" w:rsidRPr="00446E50" w:rsidRDefault="00C9504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9504C" w:rsidRPr="00446E50" w:rsidRDefault="00C9504C" w:rsidP="00055425">
      <w:pPr>
        <w:spacing w:after="0"/>
        <w:rPr>
          <w:rFonts w:ascii="Times New Roman" w:hAnsi="Times New Roman" w:cs="Times New Roman"/>
          <w:b/>
        </w:rPr>
      </w:pPr>
    </w:p>
    <w:p w:rsidR="00C9504C" w:rsidRPr="00446E50" w:rsidRDefault="00C9504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9504C" w:rsidRPr="00446E50" w:rsidRDefault="00C9504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9504C" w:rsidRPr="00F57E56" w:rsidRDefault="00C9504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ANDRIAMANAJA BARSON JEAN ELIE WILLIKI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265/LALS/2023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9504C" w:rsidRPr="00446E50" w:rsidRDefault="00C9504C" w:rsidP="00055425">
      <w:pPr>
        <w:rPr>
          <w:rFonts w:ascii="Times New Roman" w:hAnsi="Times New Roman" w:cs="Times New Roman"/>
        </w:rPr>
      </w:pPr>
    </w:p>
    <w:p w:rsidR="00C9504C" w:rsidRPr="00446E50" w:rsidRDefault="00C9504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9504C" w:rsidRPr="00EE5DEA" w:rsidRDefault="00C9504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9504C" w:rsidRPr="00EE5DEA" w:rsidRDefault="00C9504C" w:rsidP="008135FD">
      <w:pPr>
        <w:ind w:left="4956"/>
        <w:rPr>
          <w:rFonts w:ascii="Times New Roman" w:hAnsi="Times New Roman" w:cs="Times New Roman"/>
          <w:b/>
        </w:rPr>
      </w:pPr>
    </w:p>
    <w:p w:rsidR="00C9504C" w:rsidRPr="00EE5DEA" w:rsidRDefault="00C9504C" w:rsidP="008135FD">
      <w:pPr>
        <w:ind w:left="4956"/>
        <w:rPr>
          <w:rFonts w:ascii="Times New Roman" w:hAnsi="Times New Roman" w:cs="Times New Roman"/>
          <w:b/>
        </w:rPr>
      </w:pPr>
    </w:p>
    <w:p w:rsidR="00C9504C" w:rsidRDefault="00C9504C" w:rsidP="008135FD">
      <w:pPr>
        <w:rPr>
          <w:rFonts w:ascii="Times New Roman" w:hAnsi="Times New Roman" w:cs="Times New Roman"/>
        </w:rPr>
        <w:sectPr w:rsidR="00C9504C" w:rsidSect="00C9504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9504C" w:rsidRDefault="00C9504C" w:rsidP="008135FD">
      <w:pPr>
        <w:rPr>
          <w:rFonts w:ascii="Times New Roman" w:hAnsi="Times New Roman" w:cs="Times New Roman"/>
        </w:rPr>
      </w:pPr>
    </w:p>
    <w:sectPr w:rsidR="00C9504C" w:rsidSect="00C9504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9504C" w:rsidRDefault="00C9504C" w:rsidP="000B6029">
      <w:pPr>
        <w:spacing w:after="0" w:line="240" w:lineRule="auto"/>
      </w:pPr>
      <w:r>
        <w:separator/>
      </w:r>
    </w:p>
  </w:endnote>
  <w:endnote w:type="continuationSeparator" w:id="0">
    <w:p w:rsidR="00C9504C" w:rsidRDefault="00C9504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538937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29831857"/>
          <w:docPartObj>
            <w:docPartGallery w:val="Page Numbers (Top of Page)"/>
            <w:docPartUnique/>
          </w:docPartObj>
        </w:sdtPr>
        <w:sdtContent>
          <w:p w:rsidR="00C9504C" w:rsidRPr="000B6029" w:rsidRDefault="00C9504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9504C" w:rsidRPr="000B6029" w:rsidRDefault="00C9504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9504C" w:rsidRDefault="00C9504C" w:rsidP="000B6029">
      <w:pPr>
        <w:spacing w:after="0" w:line="240" w:lineRule="auto"/>
      </w:pPr>
      <w:r>
        <w:separator/>
      </w:r>
    </w:p>
  </w:footnote>
  <w:footnote w:type="continuationSeparator" w:id="0">
    <w:p w:rsidR="00C9504C" w:rsidRDefault="00C9504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9504C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