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D1EDE" w:rsidRPr="00EE5DEA" w:rsidRDefault="006D1ED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D1EDE" w:rsidRDefault="006D1ED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D1EDE" w:rsidRDefault="006D1ED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D1EDE" w:rsidRDefault="006D1E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D1EDE" w:rsidRDefault="006D1E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D1EDE" w:rsidRDefault="006D1E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D1EDE" w:rsidRDefault="006D1E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D1EDE" w:rsidRDefault="006D1E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D1EDE" w:rsidRDefault="006D1E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D1EDE" w:rsidRDefault="006D1E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D1EDE" w:rsidRPr="00EE5DEA" w:rsidRDefault="006D1ED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D1EDE" w:rsidRDefault="006D1E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D1EDE" w:rsidRDefault="006D1EDE" w:rsidP="00EE5DEA">
      <w:pPr>
        <w:rPr>
          <w:rFonts w:ascii="Times New Roman" w:hAnsi="Times New Roman" w:cs="Times New Roman"/>
        </w:rPr>
      </w:pPr>
    </w:p>
    <w:p w:rsidR="006D1EDE" w:rsidRPr="00EE5DEA" w:rsidRDefault="006D1ED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D1EDE" w:rsidRPr="00EE5DEA" w:rsidRDefault="006D1ED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6D1EDE" w:rsidRPr="00EE5DEA" w:rsidRDefault="006D1ED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D1EDE" w:rsidRDefault="006D1ED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6D1EDE" w:rsidRPr="00EB3D90" w:rsidTr="008135FD">
        <w:tc>
          <w:tcPr>
            <w:tcW w:w="1265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D1EDE" w:rsidRPr="00EB3D90" w:rsidTr="008135FD">
        <w:tc>
          <w:tcPr>
            <w:tcW w:w="1265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6D1EDE" w:rsidRPr="00EB3D90" w:rsidTr="008135FD">
        <w:tc>
          <w:tcPr>
            <w:tcW w:w="1265" w:type="dxa"/>
            <w:shd w:val="clear" w:color="auto" w:fill="auto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6D1EDE" w:rsidRPr="00EB3D90" w:rsidTr="008135FD">
        <w:tc>
          <w:tcPr>
            <w:tcW w:w="1265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6D1EDE" w:rsidRPr="00EB3D90" w:rsidTr="008135FD">
        <w:tc>
          <w:tcPr>
            <w:tcW w:w="1265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6D1EDE" w:rsidRPr="00EB3D90" w:rsidTr="008135FD">
        <w:tc>
          <w:tcPr>
            <w:tcW w:w="1265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6D1EDE" w:rsidRPr="00EB3D90" w:rsidTr="008135FD">
        <w:tc>
          <w:tcPr>
            <w:tcW w:w="1265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6D1EDE" w:rsidRPr="00EB3D90" w:rsidTr="008135FD">
        <w:tc>
          <w:tcPr>
            <w:tcW w:w="1265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6D1EDE" w:rsidRPr="00EB3D90" w:rsidTr="008135FD">
        <w:tc>
          <w:tcPr>
            <w:tcW w:w="1265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6D1EDE" w:rsidRPr="00EB3D90" w:rsidTr="008135FD">
        <w:tc>
          <w:tcPr>
            <w:tcW w:w="1265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6D1EDE" w:rsidRPr="00EB3D90" w:rsidTr="008135FD">
        <w:tc>
          <w:tcPr>
            <w:tcW w:w="1265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6D1EDE" w:rsidRPr="00EB3D90" w:rsidTr="008135FD">
        <w:tc>
          <w:tcPr>
            <w:tcW w:w="1265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6D1EDE" w:rsidRPr="00EB3D90" w:rsidTr="008135FD">
        <w:tc>
          <w:tcPr>
            <w:tcW w:w="1265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6D1EDE" w:rsidRPr="00EB3D90" w:rsidTr="008135FD">
        <w:tc>
          <w:tcPr>
            <w:tcW w:w="1265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6D1EDE" w:rsidRPr="00EB3D90" w:rsidTr="008135FD">
        <w:tc>
          <w:tcPr>
            <w:tcW w:w="1265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6D1EDE" w:rsidRPr="00EB3D90" w:rsidTr="008135FD">
        <w:tc>
          <w:tcPr>
            <w:tcW w:w="1265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6D1EDE" w:rsidRPr="00EB3D90" w:rsidTr="008135FD">
        <w:tc>
          <w:tcPr>
            <w:tcW w:w="1265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6D1EDE" w:rsidRPr="00EB3D90" w:rsidTr="008135FD">
        <w:tc>
          <w:tcPr>
            <w:tcW w:w="1265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6D1EDE" w:rsidRPr="00EB3D90" w:rsidTr="008135FD">
        <w:tc>
          <w:tcPr>
            <w:tcW w:w="1265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6D1EDE" w:rsidRPr="00EB3D90" w:rsidTr="008135FD">
        <w:tc>
          <w:tcPr>
            <w:tcW w:w="1265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6D1EDE" w:rsidRPr="00EB3D90" w:rsidTr="008135FD">
        <w:tc>
          <w:tcPr>
            <w:tcW w:w="1265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6D1EDE" w:rsidRPr="00EB3D90" w:rsidTr="008135FD">
        <w:tc>
          <w:tcPr>
            <w:tcW w:w="1265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D1EDE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385/LALS/2023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FENOMANANA Victorine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6D1EDE" w:rsidRPr="00EB3D90" w:rsidRDefault="006D1E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29/03/1997</w:t>
            </w:r>
          </w:p>
        </w:tc>
      </w:tr>
      <w:tr w:rsidR="006D1EDE" w:rsidRPr="00EB3D90" w:rsidTr="008135FD">
        <w:tc>
          <w:tcPr>
            <w:tcW w:w="1265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D1EDE" w:rsidRPr="00EB3D90" w:rsidRDefault="006D1E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D1EDE" w:rsidRPr="00EB3D90" w:rsidTr="004F48E7">
        <w:tc>
          <w:tcPr>
            <w:tcW w:w="1265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6D1EDE" w:rsidRPr="00EB3D90" w:rsidRDefault="006D1E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6D1EDE" w:rsidRPr="00EB3D90" w:rsidTr="004F48E7">
        <w:tc>
          <w:tcPr>
            <w:tcW w:w="1265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6D1EDE" w:rsidRPr="00EB3D90" w:rsidRDefault="006D1E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6D1EDE" w:rsidRPr="00EB3D90" w:rsidTr="004F48E7">
        <w:tc>
          <w:tcPr>
            <w:tcW w:w="1265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6D1EDE" w:rsidRPr="00EB3D90" w:rsidRDefault="006D1E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6D1EDE" w:rsidRPr="00EB3D90" w:rsidTr="004F48E7">
        <w:tc>
          <w:tcPr>
            <w:tcW w:w="1265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6D1EDE" w:rsidRPr="00EB3D90" w:rsidRDefault="006D1E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6D1EDE" w:rsidRPr="00EB3D90" w:rsidTr="004F48E7">
        <w:tc>
          <w:tcPr>
            <w:tcW w:w="1265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6D1EDE" w:rsidRPr="00EB3D90" w:rsidRDefault="006D1E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6D1EDE" w:rsidRPr="00EB3D90" w:rsidTr="004F48E7">
        <w:tc>
          <w:tcPr>
            <w:tcW w:w="1265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6D1EDE" w:rsidRPr="00EB3D90" w:rsidRDefault="006D1E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6D1EDE" w:rsidRPr="00EB3D90" w:rsidTr="004F48E7">
        <w:tc>
          <w:tcPr>
            <w:tcW w:w="1265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6D1EDE" w:rsidRPr="00EB3D90" w:rsidRDefault="006D1E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6D1EDE" w:rsidRPr="00EB3D90" w:rsidTr="004F48E7">
        <w:tc>
          <w:tcPr>
            <w:tcW w:w="1265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6D1EDE" w:rsidRPr="00EB3D90" w:rsidRDefault="006D1E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6D1EDE" w:rsidRPr="00EB3D90" w:rsidTr="004F48E7">
        <w:tc>
          <w:tcPr>
            <w:tcW w:w="1265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6D1EDE" w:rsidRPr="00EB3D90" w:rsidRDefault="006D1E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6D1EDE" w:rsidRPr="00EB3D90" w:rsidTr="004F48E7">
        <w:tc>
          <w:tcPr>
            <w:tcW w:w="1265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6D1EDE" w:rsidRPr="00EB3D90" w:rsidRDefault="006D1E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6D1EDE" w:rsidRPr="00EB3D90" w:rsidTr="004F48E7">
        <w:tc>
          <w:tcPr>
            <w:tcW w:w="1265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6D1EDE" w:rsidRPr="00EB3D90" w:rsidRDefault="006D1E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6D1EDE" w:rsidRPr="00EB3D90" w:rsidTr="004F48E7">
        <w:tc>
          <w:tcPr>
            <w:tcW w:w="1265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6D1EDE" w:rsidRPr="00EB3D90" w:rsidRDefault="006D1E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6D1EDE" w:rsidRPr="00EB3D90" w:rsidTr="004F48E7">
        <w:tc>
          <w:tcPr>
            <w:tcW w:w="1265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6D1EDE" w:rsidRPr="00EB3D90" w:rsidRDefault="006D1E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6D1EDE" w:rsidRPr="00EB3D90" w:rsidTr="004F48E7">
        <w:tc>
          <w:tcPr>
            <w:tcW w:w="1265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6D1EDE" w:rsidRPr="00EB3D90" w:rsidRDefault="006D1E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6D1EDE" w:rsidRPr="00EB3D90" w:rsidTr="004F48E7">
        <w:tc>
          <w:tcPr>
            <w:tcW w:w="1265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6D1EDE" w:rsidRPr="00EB3D90" w:rsidRDefault="006D1E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6D1EDE" w:rsidRPr="00EB3D90" w:rsidTr="004F48E7">
        <w:tc>
          <w:tcPr>
            <w:tcW w:w="1265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6D1EDE" w:rsidRPr="00EB3D90" w:rsidRDefault="006D1E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6D1EDE" w:rsidRPr="00EB3D90" w:rsidTr="004F48E7">
        <w:tc>
          <w:tcPr>
            <w:tcW w:w="1265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6D1EDE" w:rsidRPr="00EB3D90" w:rsidRDefault="006D1E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6D1EDE" w:rsidRPr="00EB3D90" w:rsidTr="004F48E7">
        <w:tc>
          <w:tcPr>
            <w:tcW w:w="1265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6D1EDE" w:rsidRPr="00EB3D90" w:rsidRDefault="006D1E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6D1EDE" w:rsidRPr="00EB3D90" w:rsidTr="004F48E7">
        <w:tc>
          <w:tcPr>
            <w:tcW w:w="1265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6D1EDE" w:rsidRPr="00EB3D90" w:rsidRDefault="006D1E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6D1EDE" w:rsidRPr="00EB3D90" w:rsidTr="004F48E7">
        <w:tc>
          <w:tcPr>
            <w:tcW w:w="1265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6D1EDE" w:rsidRPr="00EB3D90" w:rsidRDefault="006D1E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6D1EDE" w:rsidRPr="00EB3D90" w:rsidTr="004F48E7">
        <w:tc>
          <w:tcPr>
            <w:tcW w:w="1265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6D1EDE" w:rsidRPr="00EB3D90" w:rsidRDefault="006D1E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6D1EDE" w:rsidRPr="00EB3D90" w:rsidTr="004F48E7">
        <w:tc>
          <w:tcPr>
            <w:tcW w:w="1265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6D1EDE" w:rsidRPr="00EB3D90" w:rsidRDefault="006D1E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6D1EDE" w:rsidRPr="00EB3D90" w:rsidTr="004F48E7">
        <w:tc>
          <w:tcPr>
            <w:tcW w:w="1265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6D1EDE" w:rsidRPr="00EB3D90" w:rsidRDefault="006D1E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6D1EDE" w:rsidRPr="00EB3D90" w:rsidTr="004F48E7">
        <w:tc>
          <w:tcPr>
            <w:tcW w:w="1265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6D1EDE" w:rsidRPr="00EB3D90" w:rsidRDefault="006D1E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6D1EDE" w:rsidRPr="00EB3D90" w:rsidTr="004F48E7">
        <w:tc>
          <w:tcPr>
            <w:tcW w:w="1265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6D1EDE" w:rsidRPr="00EB3D90" w:rsidRDefault="006D1E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6D1EDE" w:rsidRPr="00EB3D90" w:rsidTr="004F48E7">
        <w:tc>
          <w:tcPr>
            <w:tcW w:w="1265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6D1EDE" w:rsidRPr="00EB3D90" w:rsidRDefault="006D1E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6D1EDE" w:rsidRPr="00EB3D90" w:rsidTr="004F48E7">
        <w:tc>
          <w:tcPr>
            <w:tcW w:w="1265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6D1EDE" w:rsidRPr="00EB3D90" w:rsidRDefault="006D1E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D1EDE" w:rsidRPr="00EB3D90" w:rsidTr="004F48E7">
        <w:tc>
          <w:tcPr>
            <w:tcW w:w="1265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6D1EDE" w:rsidRPr="00EB3D90" w:rsidRDefault="006D1E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6D1EDE" w:rsidRPr="00EB3D90" w:rsidTr="004F48E7">
        <w:tc>
          <w:tcPr>
            <w:tcW w:w="1265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6D1EDE" w:rsidRPr="00EB3D90" w:rsidRDefault="006D1E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6D1EDE" w:rsidRPr="00EB3D90" w:rsidTr="004F48E7">
        <w:tc>
          <w:tcPr>
            <w:tcW w:w="1265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6D1EDE" w:rsidRPr="00EB3D90" w:rsidRDefault="006D1E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6D1EDE" w:rsidRPr="00EB3D90" w:rsidRDefault="006D1E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6D1EDE" w:rsidRDefault="006D1EDE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D1EDE" w:rsidRDefault="006D1ED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6D1EDE" w:rsidRPr="00707B06" w:rsidRDefault="006D1ED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D1EDE" w:rsidRDefault="006D1ED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D1EDE" w:rsidRDefault="006D1EDE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C1DFB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D1EDE" w:rsidRPr="00446E50" w:rsidRDefault="006D1ED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D1EDE" w:rsidRPr="00446E50" w:rsidRDefault="006D1ED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D1EDE" w:rsidRPr="00446E50" w:rsidRDefault="006D1ED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D1EDE" w:rsidRPr="00446E50" w:rsidRDefault="006D1ED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D1EDE" w:rsidRPr="00446E50" w:rsidRDefault="006D1EDE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D1EDE" w:rsidRPr="00446E50" w:rsidRDefault="006D1EDE" w:rsidP="00055425">
      <w:pPr>
        <w:spacing w:after="0"/>
        <w:rPr>
          <w:rFonts w:ascii="Times New Roman" w:hAnsi="Times New Roman" w:cs="Times New Roman"/>
          <w:b/>
        </w:rPr>
      </w:pPr>
    </w:p>
    <w:p w:rsidR="006D1EDE" w:rsidRPr="00446E50" w:rsidRDefault="006D1EDE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D1EDE" w:rsidRPr="00446E50" w:rsidRDefault="006D1EDE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6D1EDE" w:rsidRPr="00F57E56" w:rsidRDefault="006D1EDE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FENOMANANA Victorine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385/LALS/2023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6D1EDE" w:rsidRPr="00446E50" w:rsidRDefault="006D1EDE" w:rsidP="00055425">
      <w:pPr>
        <w:rPr>
          <w:rFonts w:ascii="Times New Roman" w:hAnsi="Times New Roman" w:cs="Times New Roman"/>
        </w:rPr>
      </w:pPr>
    </w:p>
    <w:p w:rsidR="006D1EDE" w:rsidRPr="00446E50" w:rsidRDefault="006D1EDE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D1EDE" w:rsidRPr="00EE5DEA" w:rsidRDefault="006D1EDE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D1EDE" w:rsidRPr="00EE5DEA" w:rsidRDefault="006D1EDE" w:rsidP="008135FD">
      <w:pPr>
        <w:ind w:left="4956"/>
        <w:rPr>
          <w:rFonts w:ascii="Times New Roman" w:hAnsi="Times New Roman" w:cs="Times New Roman"/>
          <w:b/>
        </w:rPr>
      </w:pPr>
    </w:p>
    <w:p w:rsidR="006D1EDE" w:rsidRPr="00EE5DEA" w:rsidRDefault="006D1EDE" w:rsidP="008135FD">
      <w:pPr>
        <w:ind w:left="4956"/>
        <w:rPr>
          <w:rFonts w:ascii="Times New Roman" w:hAnsi="Times New Roman" w:cs="Times New Roman"/>
          <w:b/>
        </w:rPr>
      </w:pPr>
    </w:p>
    <w:p w:rsidR="006D1EDE" w:rsidRDefault="006D1EDE" w:rsidP="008135FD">
      <w:pPr>
        <w:rPr>
          <w:rFonts w:ascii="Times New Roman" w:hAnsi="Times New Roman" w:cs="Times New Roman"/>
        </w:rPr>
        <w:sectPr w:rsidR="006D1EDE" w:rsidSect="006D1EDE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6D1EDE" w:rsidRDefault="006D1EDE" w:rsidP="008135FD">
      <w:pPr>
        <w:rPr>
          <w:rFonts w:ascii="Times New Roman" w:hAnsi="Times New Roman" w:cs="Times New Roman"/>
        </w:rPr>
      </w:pPr>
    </w:p>
    <w:sectPr w:rsidR="006D1EDE" w:rsidSect="006D1EDE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D1EDE" w:rsidRDefault="006D1EDE" w:rsidP="000B6029">
      <w:pPr>
        <w:spacing w:after="0" w:line="240" w:lineRule="auto"/>
      </w:pPr>
      <w:r>
        <w:separator/>
      </w:r>
    </w:p>
  </w:endnote>
  <w:endnote w:type="continuationSeparator" w:id="0">
    <w:p w:rsidR="006D1EDE" w:rsidRDefault="006D1EDE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1732974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042156952"/>
          <w:docPartObj>
            <w:docPartGallery w:val="Page Numbers (Top of Page)"/>
            <w:docPartUnique/>
          </w:docPartObj>
        </w:sdtPr>
        <w:sdtContent>
          <w:p w:rsidR="006D1EDE" w:rsidRPr="000B6029" w:rsidRDefault="006D1ED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D1EDE" w:rsidRPr="000B6029" w:rsidRDefault="006D1ED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D1EDE" w:rsidRDefault="006D1EDE" w:rsidP="000B6029">
      <w:pPr>
        <w:spacing w:after="0" w:line="240" w:lineRule="auto"/>
      </w:pPr>
      <w:r>
        <w:separator/>
      </w:r>
    </w:p>
  </w:footnote>
  <w:footnote w:type="continuationSeparator" w:id="0">
    <w:p w:rsidR="006D1EDE" w:rsidRDefault="006D1EDE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D1EDE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