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547A" w:rsidRPr="00EE5DEA" w:rsidRDefault="002F547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F547A" w:rsidRDefault="002F547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F547A" w:rsidRDefault="002F547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F547A" w:rsidRDefault="002F54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F547A" w:rsidRDefault="002F54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F547A" w:rsidRDefault="002F54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F547A" w:rsidRDefault="002F54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F547A" w:rsidRDefault="002F54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F547A" w:rsidRDefault="002F54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F547A" w:rsidRDefault="002F54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F547A" w:rsidRPr="00EE5DEA" w:rsidRDefault="002F547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F547A" w:rsidRDefault="002F54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F547A" w:rsidRDefault="002F547A" w:rsidP="00EE5DEA">
      <w:pPr>
        <w:rPr>
          <w:rFonts w:ascii="Times New Roman" w:hAnsi="Times New Roman" w:cs="Times New Roman"/>
        </w:rPr>
      </w:pPr>
    </w:p>
    <w:p w:rsidR="002F547A" w:rsidRPr="00EE5DEA" w:rsidRDefault="002F547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F547A" w:rsidRPr="00EE5DEA" w:rsidRDefault="002F547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F547A" w:rsidRPr="00EE5DEA" w:rsidRDefault="002F547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F547A" w:rsidRDefault="002F547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F547A" w:rsidRPr="00EB3D90" w:rsidTr="008135FD">
        <w:tc>
          <w:tcPr>
            <w:tcW w:w="1265" w:type="dxa"/>
            <w:shd w:val="clear" w:color="auto" w:fill="auto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F547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330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408/LALS/2023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IDEALIJAONINA Sylla Pedrot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F547A" w:rsidRPr="00EB3D90" w:rsidRDefault="002F547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30/05/1994</w:t>
            </w:r>
          </w:p>
        </w:tc>
      </w:tr>
      <w:tr w:rsidR="002F547A" w:rsidRPr="00EB3D90" w:rsidTr="008135FD">
        <w:tc>
          <w:tcPr>
            <w:tcW w:w="1265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F547A" w:rsidRPr="00EB3D90" w:rsidRDefault="002F547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F547A" w:rsidRPr="00EB3D90" w:rsidTr="004F48E7">
        <w:tc>
          <w:tcPr>
            <w:tcW w:w="1265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F547A" w:rsidRPr="00EB3D90" w:rsidRDefault="002F547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F547A" w:rsidRPr="00EB3D90" w:rsidRDefault="002F547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F547A" w:rsidRDefault="002F547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F547A" w:rsidRDefault="002F547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F547A" w:rsidRPr="00707B06" w:rsidRDefault="002F547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F547A" w:rsidRDefault="002F547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F547A" w:rsidRDefault="002F547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C7C7A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F547A" w:rsidRPr="00446E50" w:rsidRDefault="002F547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F547A" w:rsidRPr="00446E50" w:rsidRDefault="002F547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F547A" w:rsidRPr="00446E50" w:rsidRDefault="002F547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F547A" w:rsidRPr="00446E50" w:rsidRDefault="002F547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F547A" w:rsidRPr="00446E50" w:rsidRDefault="002F547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F547A" w:rsidRPr="00446E50" w:rsidRDefault="002F547A" w:rsidP="00055425">
      <w:pPr>
        <w:spacing w:after="0"/>
        <w:rPr>
          <w:rFonts w:ascii="Times New Roman" w:hAnsi="Times New Roman" w:cs="Times New Roman"/>
          <w:b/>
        </w:rPr>
      </w:pPr>
    </w:p>
    <w:p w:rsidR="002F547A" w:rsidRPr="00446E50" w:rsidRDefault="002F547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F547A" w:rsidRPr="00446E50" w:rsidRDefault="002F547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F547A" w:rsidRPr="00F57E56" w:rsidRDefault="002F547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IDEALIJAONINA Sylla Pedrot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408/LALS/2023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F547A" w:rsidRPr="00446E50" w:rsidRDefault="002F547A" w:rsidP="00055425">
      <w:pPr>
        <w:rPr>
          <w:rFonts w:ascii="Times New Roman" w:hAnsi="Times New Roman" w:cs="Times New Roman"/>
        </w:rPr>
      </w:pPr>
    </w:p>
    <w:p w:rsidR="002F547A" w:rsidRPr="00446E50" w:rsidRDefault="002F547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F547A" w:rsidRPr="00EE5DEA" w:rsidRDefault="002F547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F547A" w:rsidRPr="00EE5DEA" w:rsidRDefault="002F547A" w:rsidP="008135FD">
      <w:pPr>
        <w:ind w:left="4956"/>
        <w:rPr>
          <w:rFonts w:ascii="Times New Roman" w:hAnsi="Times New Roman" w:cs="Times New Roman"/>
          <w:b/>
        </w:rPr>
      </w:pPr>
    </w:p>
    <w:p w:rsidR="002F547A" w:rsidRPr="00EE5DEA" w:rsidRDefault="002F547A" w:rsidP="008135FD">
      <w:pPr>
        <w:ind w:left="4956"/>
        <w:rPr>
          <w:rFonts w:ascii="Times New Roman" w:hAnsi="Times New Roman" w:cs="Times New Roman"/>
          <w:b/>
        </w:rPr>
      </w:pPr>
    </w:p>
    <w:p w:rsidR="002F547A" w:rsidRDefault="002F547A" w:rsidP="008135FD">
      <w:pPr>
        <w:rPr>
          <w:rFonts w:ascii="Times New Roman" w:hAnsi="Times New Roman" w:cs="Times New Roman"/>
        </w:rPr>
        <w:sectPr w:rsidR="002F547A" w:rsidSect="002F547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F547A" w:rsidRDefault="002F547A" w:rsidP="008135FD">
      <w:pPr>
        <w:rPr>
          <w:rFonts w:ascii="Times New Roman" w:hAnsi="Times New Roman" w:cs="Times New Roman"/>
        </w:rPr>
      </w:pPr>
    </w:p>
    <w:sectPr w:rsidR="002F547A" w:rsidSect="002F547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F547A" w:rsidRDefault="002F547A" w:rsidP="000B6029">
      <w:pPr>
        <w:spacing w:after="0" w:line="240" w:lineRule="auto"/>
      </w:pPr>
      <w:r>
        <w:separator/>
      </w:r>
    </w:p>
  </w:endnote>
  <w:endnote w:type="continuationSeparator" w:id="0">
    <w:p w:rsidR="002F547A" w:rsidRDefault="002F547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2482823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84846938"/>
          <w:docPartObj>
            <w:docPartGallery w:val="Page Numbers (Top of Page)"/>
            <w:docPartUnique/>
          </w:docPartObj>
        </w:sdtPr>
        <w:sdtContent>
          <w:p w:rsidR="002F547A" w:rsidRPr="000B6029" w:rsidRDefault="002F547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F547A" w:rsidRPr="000B6029" w:rsidRDefault="002F547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F547A" w:rsidRDefault="002F547A" w:rsidP="000B6029">
      <w:pPr>
        <w:spacing w:after="0" w:line="240" w:lineRule="auto"/>
      </w:pPr>
      <w:r>
        <w:separator/>
      </w:r>
    </w:p>
  </w:footnote>
  <w:footnote w:type="continuationSeparator" w:id="0">
    <w:p w:rsidR="002F547A" w:rsidRDefault="002F547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2F547A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