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1901" w:rsidRPr="00EE5DEA" w:rsidRDefault="009D190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D1901" w:rsidRDefault="009D190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D1901" w:rsidRDefault="009D190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D1901" w:rsidRPr="00EE5DEA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D1901" w:rsidRDefault="009D19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D1901" w:rsidRDefault="009D1901" w:rsidP="00EE5DEA">
      <w:pPr>
        <w:rPr>
          <w:rFonts w:ascii="Times New Roman" w:hAnsi="Times New Roman" w:cs="Times New Roman"/>
        </w:rPr>
      </w:pPr>
    </w:p>
    <w:p w:rsidR="009D1901" w:rsidRPr="00EE5DEA" w:rsidRDefault="009D19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D1901" w:rsidRPr="00EE5DEA" w:rsidRDefault="009D19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D1901" w:rsidRPr="00EE5DEA" w:rsidRDefault="009D190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D1901" w:rsidRDefault="009D190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D1901" w:rsidRPr="00EB3D90" w:rsidTr="008135FD">
        <w:tc>
          <w:tcPr>
            <w:tcW w:w="1265" w:type="dxa"/>
            <w:shd w:val="clear" w:color="auto" w:fill="auto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190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RAVELOMANANA Nardie Sergino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D1901" w:rsidRPr="00EB3D90" w:rsidRDefault="009D19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23/04/1988</w:t>
            </w:r>
          </w:p>
        </w:tc>
      </w:tr>
      <w:tr w:rsidR="009D1901" w:rsidRPr="00EB3D90" w:rsidTr="008135FD">
        <w:tc>
          <w:tcPr>
            <w:tcW w:w="1265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1901" w:rsidRPr="00EB3D90" w:rsidRDefault="009D19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D1901" w:rsidRPr="00EB3D90" w:rsidTr="004F48E7">
        <w:tc>
          <w:tcPr>
            <w:tcW w:w="1265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D1901" w:rsidRPr="00EB3D90" w:rsidRDefault="009D19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D1901" w:rsidRPr="00EB3D90" w:rsidRDefault="009D19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D1901" w:rsidRDefault="009D190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D1901" w:rsidRDefault="009D190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D1901" w:rsidRPr="00707B06" w:rsidRDefault="009D190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D1901" w:rsidRDefault="009D190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D1901" w:rsidRDefault="009D190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03A9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D1901" w:rsidRPr="00446E50" w:rsidRDefault="009D1901" w:rsidP="00055425">
      <w:pPr>
        <w:spacing w:after="0"/>
        <w:rPr>
          <w:rFonts w:ascii="Times New Roman" w:hAnsi="Times New Roman" w:cs="Times New Roman"/>
          <w:b/>
        </w:rPr>
      </w:pPr>
    </w:p>
    <w:p w:rsidR="009D1901" w:rsidRPr="00446E50" w:rsidRDefault="009D190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D1901" w:rsidRPr="00446E50" w:rsidRDefault="009D190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D1901" w:rsidRPr="00F57E56" w:rsidRDefault="009D190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RAVELOMANANA Nardie Sergino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D1901" w:rsidRPr="00446E50" w:rsidRDefault="009D1901" w:rsidP="00055425">
      <w:pPr>
        <w:rPr>
          <w:rFonts w:ascii="Times New Roman" w:hAnsi="Times New Roman" w:cs="Times New Roman"/>
        </w:rPr>
      </w:pPr>
    </w:p>
    <w:p w:rsidR="009D1901" w:rsidRPr="00446E50" w:rsidRDefault="009D190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D1901" w:rsidRPr="00EE5DEA" w:rsidRDefault="009D190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D1901" w:rsidRPr="00EE5DEA" w:rsidRDefault="009D1901" w:rsidP="008135FD">
      <w:pPr>
        <w:ind w:left="4956"/>
        <w:rPr>
          <w:rFonts w:ascii="Times New Roman" w:hAnsi="Times New Roman" w:cs="Times New Roman"/>
          <w:b/>
        </w:rPr>
      </w:pPr>
    </w:p>
    <w:p w:rsidR="009D1901" w:rsidRPr="00EE5DEA" w:rsidRDefault="009D1901" w:rsidP="008135FD">
      <w:pPr>
        <w:ind w:left="4956"/>
        <w:rPr>
          <w:rFonts w:ascii="Times New Roman" w:hAnsi="Times New Roman" w:cs="Times New Roman"/>
          <w:b/>
        </w:rPr>
      </w:pPr>
    </w:p>
    <w:p w:rsidR="009D1901" w:rsidRDefault="009D1901" w:rsidP="008135FD">
      <w:pPr>
        <w:rPr>
          <w:rFonts w:ascii="Times New Roman" w:hAnsi="Times New Roman" w:cs="Times New Roman"/>
        </w:rPr>
        <w:sectPr w:rsidR="009D1901" w:rsidSect="009D190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D1901" w:rsidRDefault="009D1901" w:rsidP="008135FD">
      <w:pPr>
        <w:rPr>
          <w:rFonts w:ascii="Times New Roman" w:hAnsi="Times New Roman" w:cs="Times New Roman"/>
        </w:rPr>
      </w:pPr>
    </w:p>
    <w:sectPr w:rsidR="009D1901" w:rsidSect="009D190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1901" w:rsidRDefault="009D1901" w:rsidP="000B6029">
      <w:pPr>
        <w:spacing w:after="0" w:line="240" w:lineRule="auto"/>
      </w:pPr>
      <w:r>
        <w:separator/>
      </w:r>
    </w:p>
  </w:endnote>
  <w:endnote w:type="continuationSeparator" w:id="0">
    <w:p w:rsidR="009D1901" w:rsidRDefault="009D190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189356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02478284"/>
          <w:docPartObj>
            <w:docPartGallery w:val="Page Numbers (Top of Page)"/>
            <w:docPartUnique/>
          </w:docPartObj>
        </w:sdtPr>
        <w:sdtContent>
          <w:p w:rsidR="009D1901" w:rsidRPr="000B6029" w:rsidRDefault="009D190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1901" w:rsidRPr="000B6029" w:rsidRDefault="009D190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1901" w:rsidRDefault="009D1901" w:rsidP="000B6029">
      <w:pPr>
        <w:spacing w:after="0" w:line="240" w:lineRule="auto"/>
      </w:pPr>
      <w:r>
        <w:separator/>
      </w:r>
    </w:p>
  </w:footnote>
  <w:footnote w:type="continuationSeparator" w:id="0">
    <w:p w:rsidR="009D1901" w:rsidRDefault="009D190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D1901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